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团体标准征求意见反馈表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20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对《绿色设计产品评价技术规范 铁合金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》（征求意见稿）的意见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4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发出日期：2023年05月2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计划项目编号：</w:t>
            </w:r>
            <w:r>
              <w:rPr>
                <w:rFonts w:hAnsi="微软雅黑" w:eastAsia="微软雅黑"/>
                <w:color w:val="000000" w:themeColor="text1"/>
              </w:rPr>
              <w:t xml:space="preserve">T/FIAC </w:t>
            </w:r>
            <w:r>
              <w:rPr>
                <w:rFonts w:hint="eastAsia" w:hAnsi="微软雅黑" w:eastAsia="微软雅黑"/>
                <w:color w:val="000000" w:themeColor="text1"/>
                <w:lang w:val="en-US" w:eastAsia="zh-CN"/>
              </w:rPr>
              <w:t>X</w:t>
            </w:r>
            <w:r>
              <w:rPr>
                <w:rFonts w:hAnsi="微软雅黑" w:eastAsia="微软雅黑"/>
                <w:color w:val="000000" w:themeColor="text1"/>
              </w:rPr>
              <w:t>XXX—20</w:t>
            </w:r>
            <w:r>
              <w:rPr>
                <w:rFonts w:hint="eastAsia" w:hAnsi="微软雅黑" w:eastAsia="微软雅黑"/>
                <w:color w:val="000000" w:themeColor="text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截止日期：2023年06月2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54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</w:rPr>
              <w:t>冶金工业规划研究院</w:t>
            </w:r>
          </w:p>
        </w:tc>
        <w:tc>
          <w:tcPr>
            <w:tcW w:w="18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请在规定时间内将反馈意见寄往通讯处或发E-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  <w:r>
              <w:rPr>
                <w:rFonts w:hint="eastAsia"/>
              </w:rPr>
              <w:t>北京市东城区北三环东路36号环球贸易中心E座12层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人：霍咚梅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Chars="-50" w:right="630" w:hanging="105" w:hangingChars="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邮政编码：100711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left="1050" w:hanging="1050" w:hanging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 w:hAnsi="微软雅黑" w:eastAsia="微软雅黑"/>
                <w:color w:val="000000" w:themeColor="text1"/>
              </w:rPr>
              <w:t xml:space="preserve">010-65228077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245" w:leftChars="-117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 w:hAnsi="微软雅黑" w:eastAsia="微软雅黑"/>
                <w:color w:val="000000" w:themeColor="text1"/>
              </w:rPr>
              <w:t>010-65228077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huodongmei@mpi1972.com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it-IT"/>
              </w:rPr>
            </w:pPr>
          </w:p>
        </w:tc>
      </w:tr>
    </w:tbl>
    <w:p>
      <w:pPr>
        <w:rPr>
          <w:szCs w:val="21"/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27"/>
        <w:gridCol w:w="1297"/>
        <w:gridCol w:w="1223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78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对标准征求意见稿的修改意见和理由</w:t>
            </w:r>
            <w:r>
              <w:rPr>
                <w:rFonts w:hint="eastAsia"/>
              </w:rPr>
              <w:t>（必要时可另附页）：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 xml:space="preserve">填写人姓名： 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 xml:space="preserve">工作单位及部门：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填写日期：  2023年    月    日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签字或盖章：</w:t>
            </w:r>
          </w:p>
        </w:tc>
      </w:tr>
    </w:tbl>
    <w:p>
      <w:pPr>
        <w:rPr>
          <w:szCs w:val="21"/>
          <w:lang w:val="it-IT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ZWU2ZmQzMTQzOGI5YWRkZjI1NjkxYTMwMWY0M2QifQ=="/>
  </w:docVars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3563B"/>
    <w:rsid w:val="004571C5"/>
    <w:rsid w:val="00465022"/>
    <w:rsid w:val="0048551E"/>
    <w:rsid w:val="004E64D5"/>
    <w:rsid w:val="005116F1"/>
    <w:rsid w:val="005C3A71"/>
    <w:rsid w:val="005F4CBA"/>
    <w:rsid w:val="005F5D80"/>
    <w:rsid w:val="00654019"/>
    <w:rsid w:val="006575DB"/>
    <w:rsid w:val="00691001"/>
    <w:rsid w:val="006C52FC"/>
    <w:rsid w:val="006D5A27"/>
    <w:rsid w:val="006E48C8"/>
    <w:rsid w:val="00701FC4"/>
    <w:rsid w:val="00720E46"/>
    <w:rsid w:val="00740BD2"/>
    <w:rsid w:val="007B01C6"/>
    <w:rsid w:val="007D5F4F"/>
    <w:rsid w:val="007F3EA2"/>
    <w:rsid w:val="00803701"/>
    <w:rsid w:val="00813AB3"/>
    <w:rsid w:val="008335C9"/>
    <w:rsid w:val="00871A67"/>
    <w:rsid w:val="00877A28"/>
    <w:rsid w:val="00921CD7"/>
    <w:rsid w:val="00965393"/>
    <w:rsid w:val="009C1A74"/>
    <w:rsid w:val="00A027FA"/>
    <w:rsid w:val="00A135D1"/>
    <w:rsid w:val="00A161F2"/>
    <w:rsid w:val="00A57AEF"/>
    <w:rsid w:val="00A7636B"/>
    <w:rsid w:val="00A85C6C"/>
    <w:rsid w:val="00AD34BE"/>
    <w:rsid w:val="00B120E1"/>
    <w:rsid w:val="00B20183"/>
    <w:rsid w:val="00B40E46"/>
    <w:rsid w:val="00BB23DD"/>
    <w:rsid w:val="00BD0C10"/>
    <w:rsid w:val="00BE696D"/>
    <w:rsid w:val="00C30B8C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37C96"/>
    <w:rsid w:val="00F428F6"/>
    <w:rsid w:val="740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/>
      <w:snapToGrid/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napToGrid/>
      <w:color w:val="000000"/>
      <w:sz w:val="24"/>
      <w:szCs w:val="24"/>
      <w:lang w:val="en-US" w:eastAsia="zh-CN" w:bidi="ar-SA"/>
    </w:rPr>
  </w:style>
  <w:style w:type="character" w:customStyle="1" w:styleId="10">
    <w:name w:val="页脚 Char"/>
    <w:basedOn w:val="5"/>
    <w:link w:val="2"/>
    <w:uiPriority w:val="99"/>
    <w:rPr>
      <w:rFonts w:ascii="Times New Roman" w:hAnsi="Times New Roman"/>
      <w:snapToGrid/>
      <w:kern w:val="2"/>
      <w:sz w:val="18"/>
      <w:szCs w:val="18"/>
    </w:rPr>
  </w:style>
  <w:style w:type="character" w:customStyle="1" w:styleId="11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313</Characters>
  <Lines>3</Lines>
  <Paragraphs>1</Paragraphs>
  <TotalTime>110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2017-08-15T01:12:00Z</dcterms:created>
  <dc:creator>delllk</dc:creator>
  <cp:lastModifiedBy>冯帆</cp:lastModifiedBy>
  <dcterms:modified xsi:type="dcterms:W3CDTF">2023-05-26T07:40:34Z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3FACEC2653A24E8A9C2039C0ED1BD2E4_13</vt:lpwstr>
  </property>
</Properties>
</file>